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fuscaneura (fuscaneura-pteraneura group)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