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Mt Augustus (S.D. Hopper 3181)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petricola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