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doratoxylon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doratoxylon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doratoxylon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